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2D" w:rsidRPr="00D3472D" w:rsidRDefault="000C5C71" w:rsidP="00D3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Прокуратурой района проведена проверка  исполнения законодательства об образовании и о защите прав детей – инвалидов </w:t>
      </w:r>
      <w:r w:rsidR="00C635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195C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3472D" w:rsidRPr="00D3472D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72D" w:rsidRPr="00592144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5AD6" w:rsidRPr="008E5AD6" w:rsidRDefault="00FE54B9" w:rsidP="006B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проверка исполнения </w:t>
      </w:r>
      <w:r w:rsidR="006B479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конодательства об образовании и о защите прав детей – инвалидов, </w:t>
      </w:r>
      <w:r w:rsidR="006B4798">
        <w:rPr>
          <w:rFonts w:ascii="Times New Roman" w:hAnsi="Times New Roman" w:cs="Times New Roman"/>
          <w:sz w:val="28"/>
          <w:szCs w:val="28"/>
        </w:rPr>
        <w:t>в ходе которой  установлено, что образовательными учреждениями района не размещена на официальных сайтах  и</w:t>
      </w:r>
      <w:r w:rsidR="008E5AD6" w:rsidRPr="008E5AD6">
        <w:rPr>
          <w:rFonts w:ascii="Times New Roman" w:hAnsi="Times New Roman" w:cs="Times New Roman"/>
          <w:sz w:val="28"/>
          <w:szCs w:val="28"/>
        </w:rPr>
        <w:t xml:space="preserve">нформацию о материально-техническом обеспечении образовательной деятельности, в том числе: </w:t>
      </w:r>
    </w:p>
    <w:p w:rsidR="008E5AD6" w:rsidRPr="008E5AD6" w:rsidRDefault="008E5AD6" w:rsidP="008E5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AD6">
        <w:rPr>
          <w:rFonts w:ascii="Times New Roman" w:hAnsi="Times New Roman" w:cs="Times New Roman"/>
          <w:sz w:val="28"/>
          <w:szCs w:val="28"/>
        </w:rPr>
        <w:t>- о наличии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здоровья;</w:t>
      </w:r>
    </w:p>
    <w:p w:rsidR="008E5AD6" w:rsidRPr="008E5AD6" w:rsidRDefault="008E5AD6" w:rsidP="008E5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AD6">
        <w:rPr>
          <w:rFonts w:ascii="Times New Roman" w:hAnsi="Times New Roman" w:cs="Times New Roman"/>
          <w:sz w:val="28"/>
          <w:szCs w:val="28"/>
        </w:rPr>
        <w:t>- об условия охраны здоровья обучающихся, в том числе инвалидов и лиц с ограниченными возможностями здоровья;</w:t>
      </w:r>
    </w:p>
    <w:p w:rsidR="008E5AD6" w:rsidRPr="008E5AD6" w:rsidRDefault="008E5AD6" w:rsidP="008E5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AD6">
        <w:rPr>
          <w:rFonts w:ascii="Times New Roman" w:hAnsi="Times New Roman" w:cs="Times New Roman"/>
          <w:sz w:val="28"/>
          <w:szCs w:val="28"/>
        </w:rPr>
        <w:t>-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здоровья;</w:t>
      </w:r>
    </w:p>
    <w:p w:rsidR="008E5AD6" w:rsidRPr="008E5AD6" w:rsidRDefault="008E5AD6" w:rsidP="008E5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AD6">
        <w:rPr>
          <w:rFonts w:ascii="Times New Roman" w:hAnsi="Times New Roman" w:cs="Times New Roman"/>
          <w:sz w:val="28"/>
          <w:szCs w:val="28"/>
        </w:rPr>
        <w:t>-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здоровья.</w:t>
      </w:r>
    </w:p>
    <w:p w:rsidR="005F6089" w:rsidRPr="005F6089" w:rsidRDefault="00BB5AF1" w:rsidP="00BB5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образовательными учреждениями не приняты меры</w:t>
      </w:r>
      <w:r w:rsidR="00A37BD8">
        <w:rPr>
          <w:rFonts w:ascii="Times New Roman" w:hAnsi="Times New Roman" w:cs="Times New Roman"/>
          <w:sz w:val="28"/>
          <w:szCs w:val="28"/>
        </w:rPr>
        <w:t xml:space="preserve">, направленные </w:t>
      </w:r>
      <w:r w:rsidR="005F6089" w:rsidRPr="005F6089">
        <w:rPr>
          <w:rFonts w:ascii="Times New Roman" w:hAnsi="Times New Roman" w:cs="Times New Roman"/>
          <w:sz w:val="28"/>
          <w:szCs w:val="28"/>
        </w:rPr>
        <w:t>на создание необходимых условий для получения без дискриминации качественного образования лицами с ограниченными возможностями здоровья.</w:t>
      </w:r>
    </w:p>
    <w:p w:rsidR="00A67431" w:rsidRPr="00A67431" w:rsidRDefault="00A37BD8" w:rsidP="00A67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Руководителям школ внесено 8 представлений</w:t>
      </w:r>
      <w:r w:rsidR="00C22C39"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нарушений.  </w:t>
      </w:r>
      <w:r w:rsidR="008F2170">
        <w:rPr>
          <w:rFonts w:ascii="Times New Roman" w:hAnsi="Times New Roman" w:cs="Times New Roman"/>
          <w:sz w:val="28"/>
          <w:szCs w:val="28"/>
        </w:rPr>
        <w:t xml:space="preserve"> </w:t>
      </w:r>
      <w:r w:rsidR="00A67431" w:rsidRPr="00A6743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D4E04" w:rsidRPr="00A67431" w:rsidRDefault="00070812" w:rsidP="00A67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A5F" w:rsidRDefault="00A072B4" w:rsidP="00A072B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Заместитель прокурора района</w:t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О.Г. Тимошенко </w:t>
      </w:r>
    </w:p>
    <w:sectPr w:rsidR="00C32357" w:rsidSect="004A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2D"/>
    <w:rsid w:val="00004C44"/>
    <w:rsid w:val="00070812"/>
    <w:rsid w:val="00076124"/>
    <w:rsid w:val="000867F9"/>
    <w:rsid w:val="000949BA"/>
    <w:rsid w:val="000A1B49"/>
    <w:rsid w:val="000B0F0A"/>
    <w:rsid w:val="000C5C71"/>
    <w:rsid w:val="000D1B0A"/>
    <w:rsid w:val="00112D9D"/>
    <w:rsid w:val="00195C80"/>
    <w:rsid w:val="00201D5C"/>
    <w:rsid w:val="002626AD"/>
    <w:rsid w:val="00277EA0"/>
    <w:rsid w:val="002D4E04"/>
    <w:rsid w:val="002F0B63"/>
    <w:rsid w:val="0030087A"/>
    <w:rsid w:val="00317008"/>
    <w:rsid w:val="00357F23"/>
    <w:rsid w:val="003B38AC"/>
    <w:rsid w:val="004010C6"/>
    <w:rsid w:val="00442075"/>
    <w:rsid w:val="00447928"/>
    <w:rsid w:val="004A497F"/>
    <w:rsid w:val="004B1FCE"/>
    <w:rsid w:val="00504D61"/>
    <w:rsid w:val="0055130E"/>
    <w:rsid w:val="00592144"/>
    <w:rsid w:val="005F6089"/>
    <w:rsid w:val="00626BCF"/>
    <w:rsid w:val="006B4798"/>
    <w:rsid w:val="00733C05"/>
    <w:rsid w:val="00743C9C"/>
    <w:rsid w:val="007B6C99"/>
    <w:rsid w:val="007D1AD1"/>
    <w:rsid w:val="007F59D6"/>
    <w:rsid w:val="008E0830"/>
    <w:rsid w:val="008E5AD6"/>
    <w:rsid w:val="008F2170"/>
    <w:rsid w:val="008F52E5"/>
    <w:rsid w:val="009002AE"/>
    <w:rsid w:val="00905015"/>
    <w:rsid w:val="00916A96"/>
    <w:rsid w:val="009561BB"/>
    <w:rsid w:val="00A072B4"/>
    <w:rsid w:val="00A07B3F"/>
    <w:rsid w:val="00A355C7"/>
    <w:rsid w:val="00A37BD8"/>
    <w:rsid w:val="00A52821"/>
    <w:rsid w:val="00A66716"/>
    <w:rsid w:val="00A67431"/>
    <w:rsid w:val="00A72A74"/>
    <w:rsid w:val="00A966FE"/>
    <w:rsid w:val="00AF040C"/>
    <w:rsid w:val="00B03E6C"/>
    <w:rsid w:val="00B053C2"/>
    <w:rsid w:val="00B06579"/>
    <w:rsid w:val="00BB5AF1"/>
    <w:rsid w:val="00BC6FF1"/>
    <w:rsid w:val="00C04EA5"/>
    <w:rsid w:val="00C05FF3"/>
    <w:rsid w:val="00C22C39"/>
    <w:rsid w:val="00C32357"/>
    <w:rsid w:val="00C63516"/>
    <w:rsid w:val="00C67A5F"/>
    <w:rsid w:val="00CA079F"/>
    <w:rsid w:val="00CC031B"/>
    <w:rsid w:val="00D3472D"/>
    <w:rsid w:val="00D34748"/>
    <w:rsid w:val="00DE7F2D"/>
    <w:rsid w:val="00F1654E"/>
    <w:rsid w:val="00F555C3"/>
    <w:rsid w:val="00F6634F"/>
    <w:rsid w:val="00F74EA9"/>
    <w:rsid w:val="00F94735"/>
    <w:rsid w:val="00FB743F"/>
    <w:rsid w:val="00FC483D"/>
    <w:rsid w:val="00FE2D61"/>
    <w:rsid w:val="00F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4">
    <w:name w:val="title4"/>
    <w:basedOn w:val="a0"/>
    <w:rsid w:val="00D3472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  <w:style w:type="character" w:styleId="a3">
    <w:name w:val="Hyperlink"/>
    <w:basedOn w:val="a0"/>
    <w:uiPriority w:val="99"/>
    <w:unhideWhenUsed/>
    <w:rsid w:val="00D34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26B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26BCF"/>
    <w:rPr>
      <w:rFonts w:ascii="Arial" w:eastAsia="Calibri" w:hAnsi="Arial" w:cs="Arial"/>
      <w:sz w:val="20"/>
      <w:szCs w:val="20"/>
      <w:lang w:eastAsia="en-US"/>
    </w:rPr>
  </w:style>
  <w:style w:type="character" w:customStyle="1" w:styleId="snippetequal">
    <w:name w:val="snippet_equal"/>
    <w:basedOn w:val="a0"/>
    <w:rsid w:val="00A67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4">
    <w:name w:val="title4"/>
    <w:basedOn w:val="a0"/>
    <w:rsid w:val="00D3472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  <w:style w:type="character" w:styleId="a3">
    <w:name w:val="Hyperlink"/>
    <w:basedOn w:val="a0"/>
    <w:uiPriority w:val="99"/>
    <w:unhideWhenUsed/>
    <w:rsid w:val="00D34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26B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26BCF"/>
    <w:rPr>
      <w:rFonts w:ascii="Arial" w:eastAsia="Calibri" w:hAnsi="Arial" w:cs="Arial"/>
      <w:sz w:val="20"/>
      <w:szCs w:val="20"/>
      <w:lang w:eastAsia="en-US"/>
    </w:rPr>
  </w:style>
  <w:style w:type="character" w:customStyle="1" w:styleId="snippetequal">
    <w:name w:val="snippet_equal"/>
    <w:basedOn w:val="a0"/>
    <w:rsid w:val="00A6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68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1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CAB58-3A5A-407F-8D75-0482E9CB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user301-1</dc:creator>
  <cp:lastModifiedBy>1</cp:lastModifiedBy>
  <cp:revision>2</cp:revision>
  <dcterms:created xsi:type="dcterms:W3CDTF">2020-12-10T04:03:00Z</dcterms:created>
  <dcterms:modified xsi:type="dcterms:W3CDTF">2020-12-10T04:03:00Z</dcterms:modified>
</cp:coreProperties>
</file>