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1B" w:rsidRDefault="00D6131B" w:rsidP="00D613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>ЛОЗОВСКОГО СЕЛЬСОВЕТА</w:t>
      </w: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>БАГАНСКОГО РАЙОНА</w:t>
      </w: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1F78" w:rsidRPr="00C052AF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41F78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2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2A0C1A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 .04.2022</w:t>
      </w:r>
      <w:r w:rsidRPr="00C052A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</w:p>
    <w:p w:rsidR="00441F78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1F78" w:rsidRPr="00441F78" w:rsidRDefault="00441F78" w:rsidP="00441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по соблюдению  требований к служебному поведению муниципальных  служащих и урегулированию конфликтов интересов в администрации Лозовского сельсовета Баганского района Новосибирской области 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</w:t>
      </w:r>
      <w:proofErr w:type="gramEnd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DC1A41" w:rsidRPr="00441F78" w:rsidRDefault="005825E6" w:rsidP="00441F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1F78">
        <w:rPr>
          <w:rFonts w:ascii="Times New Roman" w:hAnsi="Times New Roman" w:cs="Times New Roman"/>
          <w:b w:val="0"/>
          <w:color w:val="000000"/>
          <w:sz w:val="28"/>
          <w:szCs w:val="28"/>
        </w:rPr>
        <w:t>1. </w:t>
      </w:r>
      <w:r w:rsidR="00DC1A41" w:rsidRPr="00441F78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прилагаемое Положение</w:t>
      </w:r>
      <w:r w:rsidR="00441F78" w:rsidRPr="00441F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F78">
        <w:rPr>
          <w:rFonts w:ascii="Times New Roman" w:hAnsi="Times New Roman" w:cs="Times New Roman"/>
          <w:b w:val="0"/>
          <w:sz w:val="28"/>
          <w:szCs w:val="28"/>
        </w:rPr>
        <w:t>о комиссии по соблюдению  требований к служебному поведению муниципальных  служащих и урегулированию конфликтов интересов в администрации Лозовского сельсовета Баганского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441F78" w:rsidRPr="00441F78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3C0B76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400151">
        <w:rPr>
          <w:rFonts w:ascii="Times New Roman" w:hAnsi="Times New Roman" w:cs="Times New Roman"/>
          <w:sz w:val="28"/>
          <w:szCs w:val="28"/>
        </w:rPr>
        <w:t>)</w:t>
      </w:r>
      <w:r w:rsidR="00441F78" w:rsidRPr="00441F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F78" w:rsidRDefault="00441F78" w:rsidP="0044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r w:rsidR="00297DE7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№ 10 от 13.02. 2015 «Об утверждении Положения о комиссии по соблюдению требований к служебному поведению муниципальных служащих администрации Лозовского сельсовета Баганского района Новосибирской области и урегулированию конфликта интересов» </w:t>
      </w:r>
      <w:r w:rsidR="00297DE7">
        <w:rPr>
          <w:rFonts w:ascii="Times New Roman" w:hAnsi="Times New Roman" w:cs="Times New Roman"/>
          <w:sz w:val="28"/>
          <w:szCs w:val="28"/>
        </w:rPr>
        <w:t xml:space="preserve">и вносившиеся в него изменения   от 21.02.2017 № 5, 05.03.2018 № 19, от 10.06.2019 № 41. </w:t>
      </w:r>
    </w:p>
    <w:p w:rsidR="00441F78" w:rsidRDefault="00441F78" w:rsidP="00441F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83">
        <w:rPr>
          <w:rFonts w:ascii="Times New Roman" w:hAnsi="Times New Roman" w:cs="Times New Roman"/>
          <w:sz w:val="28"/>
          <w:szCs w:val="28"/>
        </w:rPr>
        <w:t>Опубликовать данное Постановление  в пе</w:t>
      </w:r>
      <w:r>
        <w:rPr>
          <w:rFonts w:ascii="Times New Roman" w:hAnsi="Times New Roman" w:cs="Times New Roman"/>
          <w:sz w:val="28"/>
          <w:szCs w:val="28"/>
        </w:rPr>
        <w:t xml:space="preserve">риодическом  печатном  издании </w:t>
      </w:r>
      <w:r w:rsidRPr="00435283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муниципального образования Лозовского сельсовета»  и  </w:t>
      </w:r>
      <w:r w:rsidRPr="0043528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  Лозовского сельсовета Баганского района Новосибирской области.</w:t>
      </w:r>
    </w:p>
    <w:p w:rsidR="00441F78" w:rsidRDefault="00441F78" w:rsidP="00441F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 </w:t>
      </w:r>
      <w:proofErr w:type="gramStart"/>
      <w:r w:rsidRPr="00131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B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</w:t>
      </w:r>
      <w:proofErr w:type="spellStart"/>
      <w:r w:rsidRPr="00131B20">
        <w:rPr>
          <w:rFonts w:ascii="Times New Roman" w:hAnsi="Times New Roman" w:cs="Times New Roman"/>
          <w:sz w:val="28"/>
          <w:szCs w:val="28"/>
        </w:rPr>
        <w:t>Лукьянцеву</w:t>
      </w:r>
      <w:proofErr w:type="spellEnd"/>
      <w:r w:rsidRPr="00131B20">
        <w:rPr>
          <w:rFonts w:ascii="Times New Roman" w:hAnsi="Times New Roman" w:cs="Times New Roman"/>
          <w:sz w:val="28"/>
          <w:szCs w:val="28"/>
        </w:rPr>
        <w:t xml:space="preserve"> А.В., специалиста 1 разряда администрации  Лозовского сельсовета Баганского района Новосибирской области.</w:t>
      </w:r>
    </w:p>
    <w:p w:rsidR="00441F78" w:rsidRPr="00441F78" w:rsidRDefault="00441F78" w:rsidP="00441F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297DE7" w:rsidRDefault="00297DE7" w:rsidP="0044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78" w:rsidRPr="00435283" w:rsidRDefault="00441F78" w:rsidP="0044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441F78" w:rsidRPr="00435283" w:rsidRDefault="00441F78" w:rsidP="0044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41F78" w:rsidRPr="00441F78" w:rsidRDefault="00441F78" w:rsidP="0044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Pr="00435283">
        <w:rPr>
          <w:rFonts w:ascii="Times New Roman" w:hAnsi="Times New Roman" w:cs="Times New Roman"/>
          <w:sz w:val="28"/>
          <w:szCs w:val="28"/>
        </w:rPr>
        <w:t xml:space="preserve">. А. </w:t>
      </w:r>
      <w:r>
        <w:rPr>
          <w:rFonts w:ascii="Times New Roman" w:hAnsi="Times New Roman" w:cs="Times New Roman"/>
          <w:sz w:val="28"/>
          <w:szCs w:val="28"/>
        </w:rPr>
        <w:t xml:space="preserve">Суворов </w:t>
      </w:r>
    </w:p>
    <w:p w:rsidR="00441F78" w:rsidRDefault="00441F78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297DE7" w:rsidP="00441F78">
      <w:pPr>
        <w:rPr>
          <w:sz w:val="18"/>
          <w:szCs w:val="18"/>
        </w:rPr>
      </w:pPr>
    </w:p>
    <w:p w:rsidR="00297DE7" w:rsidRDefault="00441F78" w:rsidP="00441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5283">
        <w:rPr>
          <w:rFonts w:ascii="Times New Roman" w:hAnsi="Times New Roman" w:cs="Times New Roman"/>
          <w:sz w:val="18"/>
          <w:szCs w:val="18"/>
        </w:rPr>
        <w:t xml:space="preserve">Лукьянцева  Анастасия Владимировна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1F78" w:rsidRDefault="00441F78" w:rsidP="00441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35-387</w:t>
      </w:r>
    </w:p>
    <w:p w:rsidR="00441F78" w:rsidRDefault="00441F78" w:rsidP="00441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1F78" w:rsidRDefault="00441F78" w:rsidP="00441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1F78" w:rsidRDefault="00441F78" w:rsidP="00441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7E751E" w:rsidRDefault="005844D7" w:rsidP="001A2E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1A2ECC" w:rsidRPr="001A2ECC" w:rsidRDefault="001A2ECC" w:rsidP="001A2EC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</w:t>
      </w:r>
      <w:r w:rsidRPr="001A2EC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Лозовского сельсовета Баганского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</w:t>
      </w:r>
      <w:r w:rsidRPr="001A2EC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района Новосибирской области </w:t>
      </w:r>
    </w:p>
    <w:p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от  № 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F7431F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31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A2ECC" w:rsidRPr="00441F78" w:rsidRDefault="001A2ECC" w:rsidP="001A2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 требований к служебному поведению муниципальных  служащих и урегулированию конфликтов интересов в администрации Лозовского сельсовета Баганского района Новосибирской области 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</w:t>
      </w:r>
      <w:r w:rsidR="001A2ECC" w:rsidRPr="001A2ECC">
        <w:rPr>
          <w:rFonts w:ascii="Times New Roman" w:hAnsi="Times New Roman" w:cs="Times New Roman"/>
          <w:sz w:val="28"/>
          <w:szCs w:val="28"/>
        </w:rPr>
        <w:t>в администрации Лозовского сельсовета Баганского района Новосибирской области</w:t>
      </w:r>
      <w:r w:rsidR="001A2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1A2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ECC" w:rsidRPr="001A2ECC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1A2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ECC" w:rsidRPr="001A2ECC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1A2ECC">
        <w:rPr>
          <w:rFonts w:ascii="Times New Roman" w:hAnsi="Times New Roman" w:cs="Times New Roman"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Pr="001A2ECC">
        <w:rPr>
          <w:rFonts w:ascii="Times New Roman" w:hAnsi="Times New Roman" w:cs="Times New Roman"/>
          <w:sz w:val="28"/>
          <w:szCs w:val="28"/>
        </w:rPr>
        <w:t>в</w:t>
      </w:r>
      <w:r w:rsidR="00F947BF" w:rsidRPr="001A2ECC">
        <w:rPr>
          <w:rFonts w:ascii="Times New Roman" w:hAnsi="Times New Roman" w:cs="Times New Roman"/>
          <w:sz w:val="28"/>
          <w:szCs w:val="28"/>
        </w:rPr>
        <w:t xml:space="preserve"> </w:t>
      </w:r>
      <w:r w:rsidR="001A2ECC" w:rsidRPr="001A2ECC">
        <w:rPr>
          <w:rFonts w:ascii="Times New Roman" w:hAnsi="Times New Roman" w:cs="Times New Roman"/>
          <w:sz w:val="28"/>
          <w:szCs w:val="28"/>
        </w:rPr>
        <w:t xml:space="preserve"> администрации Лозовского сельсовета Баганского района Новосибирской области</w:t>
      </w:r>
      <w:r w:rsidR="001A2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CC" w:rsidRPr="007E751E" w:rsidRDefault="00C009CF" w:rsidP="001A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1A2ECC">
        <w:rPr>
          <w:rFonts w:ascii="Times New Roman" w:hAnsi="Times New Roman" w:cs="Times New Roman"/>
          <w:sz w:val="28"/>
          <w:szCs w:val="28"/>
        </w:rPr>
        <w:t>бы в</w:t>
      </w:r>
      <w:r w:rsidR="00323DC2" w:rsidRPr="001A2ECC">
        <w:rPr>
          <w:rFonts w:ascii="Times New Roman" w:hAnsi="Times New Roman" w:cs="Times New Roman"/>
          <w:sz w:val="28"/>
          <w:szCs w:val="28"/>
        </w:rPr>
        <w:t xml:space="preserve"> </w:t>
      </w:r>
      <w:r w:rsidR="001A2ECC" w:rsidRPr="001A2ECC">
        <w:rPr>
          <w:rFonts w:ascii="Times New Roman" w:hAnsi="Times New Roman" w:cs="Times New Roman"/>
          <w:sz w:val="28"/>
          <w:szCs w:val="28"/>
        </w:rPr>
        <w:t xml:space="preserve"> администрации Лозовского сельсовета Баганского района Новосибирской области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16406">
        <w:rPr>
          <w:rFonts w:ascii="Times New Roman" w:hAnsi="Times New Roman" w:cs="Times New Roman"/>
          <w:sz w:val="28"/>
          <w:szCs w:val="28"/>
        </w:rPr>
        <w:t xml:space="preserve"> </w:t>
      </w:r>
      <w:r w:rsidR="00E16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06" w:rsidRPr="00E16406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E16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06" w:rsidRPr="00E16406">
        <w:rPr>
          <w:rFonts w:ascii="Times New Roman" w:hAnsi="Times New Roman" w:cs="Times New Roman"/>
          <w:sz w:val="28"/>
          <w:szCs w:val="28"/>
        </w:rPr>
        <w:t>в</w:t>
      </w:r>
      <w:r w:rsidRPr="007E751E">
        <w:rPr>
          <w:rFonts w:ascii="Times New Roman" w:hAnsi="Times New Roman" w:cs="Times New Roman"/>
          <w:sz w:val="28"/>
          <w:szCs w:val="28"/>
        </w:rPr>
        <w:t>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E16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06" w:rsidRPr="00E16406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7E751E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B4B7D" w:rsidRPr="007E751E">
        <w:rPr>
          <w:rFonts w:ascii="Times New Roman" w:hAnsi="Times New Roman" w:cs="Times New Roman"/>
          <w:i/>
          <w:sz w:val="28"/>
          <w:szCs w:val="28"/>
        </w:rPr>
        <w:t>(</w:t>
      </w:r>
      <w:r w:rsidR="003301C5">
        <w:rPr>
          <w:rFonts w:ascii="Times New Roman" w:hAnsi="Times New Roman" w:cs="Times New Roman"/>
          <w:i/>
          <w:sz w:val="28"/>
          <w:szCs w:val="28"/>
        </w:rPr>
        <w:t>Постановление № 2 от 11.01.202</w:t>
      </w:r>
      <w:r w:rsidR="003B4B7D" w:rsidRPr="007E751E">
        <w:rPr>
          <w:rFonts w:ascii="Times New Roman" w:hAnsi="Times New Roman" w:cs="Times New Roman"/>
          <w:i/>
          <w:sz w:val="28"/>
          <w:szCs w:val="28"/>
        </w:rPr>
        <w:t>)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E4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551" w:rsidRPr="00E40551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</w:t>
      </w:r>
      <w:proofErr w:type="gramEnd"/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гражданина, дата его рождения, адрес места жительства, замещаемые должности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40551">
        <w:rPr>
          <w:rFonts w:ascii="Times New Roman" w:hAnsi="Times New Roman" w:cs="Times New Roman"/>
          <w:sz w:val="28"/>
          <w:szCs w:val="28"/>
        </w:rPr>
        <w:t>администрацией Лозовского сельсовета Баганского района Новосибирской области, специалистом 1 разряда</w:t>
      </w:r>
      <w:proofErr w:type="gramStart"/>
      <w:r w:rsidR="00E405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E40551" w:rsidRPr="00E40551">
        <w:rPr>
          <w:rFonts w:ascii="Times New Roman" w:hAnsi="Times New Roman" w:cs="Times New Roman"/>
          <w:sz w:val="28"/>
          <w:szCs w:val="28"/>
        </w:rPr>
        <w:t xml:space="preserve"> </w:t>
      </w:r>
      <w:r w:rsidR="00E40551">
        <w:rPr>
          <w:rFonts w:ascii="Times New Roman" w:hAnsi="Times New Roman" w:cs="Times New Roman"/>
          <w:sz w:val="28"/>
          <w:szCs w:val="28"/>
        </w:rPr>
        <w:t>администрацией Лозовского сельсовета Баганского района Новосибирской области, специалистом 1 разряд</w:t>
      </w:r>
      <w:r w:rsidR="00E40551" w:rsidRPr="00E40551">
        <w:rPr>
          <w:rFonts w:ascii="Times New Roman" w:hAnsi="Times New Roman" w:cs="Times New Roman"/>
          <w:bCs/>
          <w:sz w:val="28"/>
          <w:szCs w:val="28"/>
        </w:rPr>
        <w:t>а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30DE4" w:rsidRPr="00C01A3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</w:t>
      </w:r>
      <w:r w:rsidR="003C0B76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Постановление № от</w:t>
      </w:r>
      <w:proofErr w:type="gramStart"/>
      <w:r w:rsidR="003C0B76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B30DE4" w:rsidRPr="00C01A36">
        <w:rPr>
          <w:rFonts w:ascii="Times New Roman" w:hAnsi="Times New Roman" w:cs="Times New Roman"/>
          <w:bCs/>
          <w:i/>
          <w:color w:val="FF0000"/>
          <w:sz w:val="28"/>
          <w:szCs w:val="28"/>
        </w:rPr>
        <w:t>)</w:t>
      </w:r>
      <w:proofErr w:type="gramEnd"/>
      <w:r w:rsidR="008B1F86" w:rsidRPr="00C01A36">
        <w:rPr>
          <w:rFonts w:ascii="Times New Roman" w:hAnsi="Times New Roman" w:cs="Times New Roman"/>
          <w:bCs/>
          <w:i/>
          <w:color w:val="FF0000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C01A36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C01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A36" w:rsidRPr="00C01A36">
        <w:rPr>
          <w:rFonts w:ascii="Times New Roman" w:hAnsi="Times New Roman" w:cs="Times New Roman"/>
          <w:sz w:val="28"/>
          <w:szCs w:val="28"/>
        </w:rPr>
        <w:t>специалист 1 разряда администрации Лозовского сельсовета Баганского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>я, должностные лица</w:t>
      </w:r>
      <w:r w:rsidR="00C01A36">
        <w:rPr>
          <w:rFonts w:ascii="Times New Roman" w:hAnsi="Times New Roman" w:cs="Times New Roman"/>
          <w:sz w:val="28"/>
          <w:szCs w:val="28"/>
        </w:rPr>
        <w:t xml:space="preserve"> Лозовского сельсовета Баганского района Новосибирской области, специалист 1 разряда администрации Лозовского сельсовета Баганского района Новосибирской области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</w:t>
      </w:r>
      <w:r w:rsidR="007E359C" w:rsidRPr="007E751E">
        <w:rPr>
          <w:rFonts w:ascii="Times New Roman" w:hAnsi="Times New Roman" w:cs="Times New Roman"/>
          <w:sz w:val="28"/>
          <w:szCs w:val="28"/>
        </w:rPr>
        <w:lastRenderedPageBreak/>
        <w:t>уведомление, получать от него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C01A36" w:rsidRPr="00C01A36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области.</w:t>
      </w:r>
      <w:proofErr w:type="gramEnd"/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C01A36">
        <w:rPr>
          <w:rFonts w:ascii="Times New Roman" w:hAnsi="Times New Roman" w:cs="Times New Roman"/>
          <w:sz w:val="28"/>
          <w:szCs w:val="28"/>
        </w:rPr>
        <w:t xml:space="preserve">администрацию Лозовского сельсовета Баганского района Новосибирской области, специалисту 1 </w:t>
      </w:r>
      <w:r w:rsidR="00C01A36">
        <w:rPr>
          <w:rFonts w:ascii="Times New Roman" w:hAnsi="Times New Roman" w:cs="Times New Roman"/>
          <w:sz w:val="28"/>
          <w:szCs w:val="28"/>
        </w:rPr>
        <w:lastRenderedPageBreak/>
        <w:t xml:space="preserve">разряда администрации Лозовского сельсовета Баганского района Новосибирской области </w:t>
      </w:r>
      <w:r w:rsidR="00C01A3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</w:t>
      </w:r>
      <w:proofErr w:type="gramEnd"/>
      <w:r w:rsidRPr="00A243C4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C01A36">
        <w:rPr>
          <w:rFonts w:ascii="Times New Roman" w:hAnsi="Times New Roman" w:cs="Times New Roman"/>
          <w:sz w:val="28"/>
          <w:szCs w:val="28"/>
        </w:rPr>
        <w:t> </w:t>
      </w:r>
      <w:r w:rsidR="00C01A36" w:rsidRPr="00C01A36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C01A36" w:rsidRPr="00C01A36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области, специалист 1 разряда администрации Лозовского сельсовета Баганского района Новосибирской области</w:t>
      </w:r>
      <w:r w:rsidR="007D4E2E" w:rsidRPr="00C01A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му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C01A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1A36" w:rsidRPr="00C01A3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C01A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1A36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области, специалистом 1 разряда администрации Лозовского сельсовета Баганского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A243C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40F95" w:rsidRPr="007E751E" w:rsidRDefault="00D40F95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C0B76" w:rsidRPr="007E751E" w:rsidRDefault="003C0B76" w:rsidP="003C0B7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0B76" w:rsidRDefault="003C0B76" w:rsidP="003C0B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Лозовского сельсовета Баганского района Новосибирской области </w:t>
      </w:r>
    </w:p>
    <w:p w:rsidR="003C0B76" w:rsidRDefault="003C0B76" w:rsidP="003C0B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0B76" w:rsidRDefault="003C0B76" w:rsidP="003C0B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0B76" w:rsidRPr="007E751E" w:rsidRDefault="003C0B76" w:rsidP="003C0B7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  <w:proofErr w:type="gramEnd"/>
    </w:p>
    <w:p w:rsidR="003C0B76" w:rsidRPr="007E751E" w:rsidRDefault="003C0B76" w:rsidP="003C0B7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C0B76" w:rsidRPr="007E751E" w:rsidRDefault="003C0B76" w:rsidP="003C0B7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0B76" w:rsidRPr="007E751E" w:rsidRDefault="003C0B76" w:rsidP="003C0B7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B76" w:rsidRPr="007E751E" w:rsidRDefault="003C0B76" w:rsidP="003C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C0B76" w:rsidRPr="007E751E" w:rsidTr="003533D7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3C0B76" w:rsidRPr="007E751E" w:rsidTr="003533D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C0B76" w:rsidRPr="007E751E" w:rsidTr="003533D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6" w:rsidRPr="007E751E" w:rsidRDefault="003C0B76" w:rsidP="0035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B76" w:rsidRPr="007E751E" w:rsidRDefault="003C0B76" w:rsidP="003C0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B76" w:rsidRPr="007E751E" w:rsidRDefault="003C0B76" w:rsidP="003C0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B76" w:rsidRPr="007E751E" w:rsidRDefault="003C0B76" w:rsidP="003C0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B76" w:rsidRPr="00D11392" w:rsidRDefault="003C0B76" w:rsidP="003C0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3301C5" w:rsidRDefault="003301C5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B76" w:rsidRDefault="003C0B76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01C5" w:rsidRPr="007E751E" w:rsidRDefault="003301C5" w:rsidP="003C0B7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C0B7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0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B76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C0B76" w:rsidRDefault="003C0B76" w:rsidP="003C0B76">
      <w:pPr>
        <w:spacing w:after="0" w:line="240" w:lineRule="auto"/>
        <w:ind w:left="4536"/>
        <w:jc w:val="right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постановлению  </w:t>
      </w:r>
      <w:proofErr w:type="gramStart"/>
      <w:r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от</w:t>
      </w:r>
      <w:proofErr w:type="gramEnd"/>
      <w:r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   № </w:t>
      </w:r>
    </w:p>
    <w:p w:rsidR="003C0B76" w:rsidRDefault="003C0B76" w:rsidP="003C0B7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3301C5" w:rsidRPr="007E751E">
        <w:rPr>
          <w:rFonts w:ascii="Times New Roman" w:eastAsia="Calibri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="003301C5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01C5" w:rsidRDefault="003301C5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3301C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 комиссии </w:t>
      </w: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7118D2" w:rsidP="007118D2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301C5">
        <w:rPr>
          <w:rFonts w:ascii="Times New Roman" w:eastAsia="Calibri" w:hAnsi="Times New Roman" w:cs="Times New Roman"/>
          <w:sz w:val="28"/>
          <w:szCs w:val="28"/>
        </w:rPr>
        <w:t>о соблюдению  требований к служебному поведению муниципальных служащих и урегулированию конфликтов интересов  администрации Лозовского сельсовета Баганского района Новоси</w:t>
      </w:r>
      <w:r>
        <w:rPr>
          <w:rFonts w:ascii="Times New Roman" w:eastAsia="Calibri" w:hAnsi="Times New Roman" w:cs="Times New Roman"/>
          <w:sz w:val="28"/>
          <w:szCs w:val="28"/>
        </w:rPr>
        <w:t>бирской области</w:t>
      </w:r>
    </w:p>
    <w:p w:rsidR="007118D2" w:rsidRDefault="007118D2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18D2" w:rsidRDefault="007118D2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8D2" w:rsidRDefault="00400151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7118D2">
        <w:rPr>
          <w:rFonts w:ascii="Times New Roman" w:eastAsia="Calibri" w:hAnsi="Times New Roman" w:cs="Times New Roman"/>
          <w:sz w:val="28"/>
          <w:szCs w:val="28"/>
        </w:rPr>
        <w:t>Баганов</w:t>
      </w:r>
      <w:proofErr w:type="spellEnd"/>
      <w:r w:rsidR="007118D2">
        <w:rPr>
          <w:rFonts w:ascii="Times New Roman" w:eastAsia="Calibri" w:hAnsi="Times New Roman" w:cs="Times New Roman"/>
          <w:sz w:val="28"/>
          <w:szCs w:val="28"/>
        </w:rPr>
        <w:t xml:space="preserve"> Александр Сергеевич  – заместитель 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7118D2">
        <w:rPr>
          <w:rFonts w:ascii="Times New Roman" w:eastAsia="Calibri" w:hAnsi="Times New Roman" w:cs="Times New Roman"/>
          <w:sz w:val="28"/>
          <w:szCs w:val="28"/>
        </w:rPr>
        <w:t>Лозовского сельсовета Баганского района Новосибирской области.</w:t>
      </w:r>
    </w:p>
    <w:p w:rsidR="007118D2" w:rsidRDefault="00400151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Сергеевна -  специалист  1 разряда администрации Лозовского сельсовета Баганского района Новосибирской области.</w:t>
      </w:r>
    </w:p>
    <w:p w:rsidR="00400151" w:rsidRDefault="00400151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Лукьянцева Анастасия Владимировна - специалист  1 разряда администрации Лозовского сельсовета Баганского района Новосибирской области.</w:t>
      </w:r>
    </w:p>
    <w:p w:rsidR="00400151" w:rsidRDefault="00400151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Писаревская  Ирина Алексеевна - специалист  1 разряда администрации Лозовского сельсовета Баганского района Новосибирской области.</w:t>
      </w:r>
    </w:p>
    <w:p w:rsidR="00400151" w:rsidRDefault="00400151" w:rsidP="00400151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Репп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Максим Васильеви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директор муниципального казенного учреждения «Управление бухгалтерского учета и административно- хозяйственного обеспечения Лозовского сельсовета» </w:t>
      </w:r>
    </w:p>
    <w:p w:rsidR="00400151" w:rsidRDefault="00400151" w:rsidP="007118D2">
      <w:pPr>
        <w:widowControl w:val="0"/>
        <w:tabs>
          <w:tab w:val="left" w:pos="495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1C5" w:rsidRDefault="003301C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301C5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D1" w:rsidRDefault="008C1AD1" w:rsidP="005D3373">
      <w:pPr>
        <w:spacing w:after="0" w:line="240" w:lineRule="auto"/>
      </w:pPr>
      <w:r>
        <w:separator/>
      </w:r>
    </w:p>
  </w:endnote>
  <w:endnote w:type="continuationSeparator" w:id="0">
    <w:p w:rsidR="008C1AD1" w:rsidRDefault="008C1AD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D1" w:rsidRDefault="008C1AD1" w:rsidP="005D3373">
      <w:pPr>
        <w:spacing w:after="0" w:line="240" w:lineRule="auto"/>
      </w:pPr>
      <w:r>
        <w:separator/>
      </w:r>
    </w:p>
  </w:footnote>
  <w:footnote w:type="continuationSeparator" w:id="0">
    <w:p w:rsidR="008C1AD1" w:rsidRDefault="008C1AD1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E31EE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131B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2ECC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DE7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1C5"/>
    <w:rsid w:val="00330999"/>
    <w:rsid w:val="00330D36"/>
    <w:rsid w:val="00334A88"/>
    <w:rsid w:val="003358D0"/>
    <w:rsid w:val="003369D8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0B76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0151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78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8D2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1AD1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1B38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45E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36"/>
    <w:rsid w:val="00C042A3"/>
    <w:rsid w:val="00C0433D"/>
    <w:rsid w:val="00C0592C"/>
    <w:rsid w:val="00C06FF5"/>
    <w:rsid w:val="00C1081D"/>
    <w:rsid w:val="00C10C42"/>
    <w:rsid w:val="00C10F1A"/>
    <w:rsid w:val="00C14A62"/>
    <w:rsid w:val="00C14AF1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6E6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131B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406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1EE4"/>
    <w:rsid w:val="00E33130"/>
    <w:rsid w:val="00E33A68"/>
    <w:rsid w:val="00E36CA4"/>
    <w:rsid w:val="00E377EA"/>
    <w:rsid w:val="00E40551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431F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1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">
    <w:name w:val="pc"/>
    <w:basedOn w:val="a"/>
    <w:rsid w:val="0044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62C658-EB8D-45BC-9BA6-0419B90C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16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Adm_3</cp:lastModifiedBy>
  <cp:revision>1806</cp:revision>
  <cp:lastPrinted>2021-10-22T06:01:00Z</cp:lastPrinted>
  <dcterms:created xsi:type="dcterms:W3CDTF">2021-09-08T04:31:00Z</dcterms:created>
  <dcterms:modified xsi:type="dcterms:W3CDTF">2022-03-21T04:11:00Z</dcterms:modified>
</cp:coreProperties>
</file>